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61E6" w14:textId="77777777" w:rsidR="00830444" w:rsidRDefault="00830444" w:rsidP="00134CD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23DD90" w14:textId="77777777" w:rsidR="00830444" w:rsidRPr="00830444" w:rsidRDefault="00830444" w:rsidP="00134CD5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830444">
        <w:rPr>
          <w:rFonts w:ascii="Arial" w:hAnsi="Arial" w:cs="Arial"/>
          <w:b/>
          <w:bCs/>
          <w:sz w:val="18"/>
          <w:szCs w:val="18"/>
        </w:rPr>
        <w:t>ANEXO 6</w:t>
      </w:r>
    </w:p>
    <w:p w14:paraId="47F7A9D0" w14:textId="77777777" w:rsidR="00830444" w:rsidRPr="00830444" w:rsidRDefault="00830444" w:rsidP="00134CD5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830444">
        <w:rPr>
          <w:rFonts w:ascii="Arial" w:hAnsi="Arial" w:cs="Arial"/>
          <w:b/>
          <w:bCs/>
          <w:sz w:val="18"/>
          <w:szCs w:val="18"/>
        </w:rPr>
        <w:t>EXPERIENCIA DE EQUIPO DE PROFESIONALES PROPUESTO</w:t>
      </w:r>
    </w:p>
    <w:p w14:paraId="488854A3" w14:textId="77777777" w:rsidR="00830444" w:rsidRPr="00830444" w:rsidRDefault="00830444" w:rsidP="00830444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51AC9427" w14:textId="3DD8B850" w:rsidR="00134CD5" w:rsidRPr="001D6448" w:rsidRDefault="00134CD5" w:rsidP="00134CD5">
      <w:pPr>
        <w:spacing w:after="0" w:line="240" w:lineRule="auto"/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205801465"/>
      <w:r w:rsidRPr="001D6448">
        <w:rPr>
          <w:rFonts w:ascii="Arial" w:eastAsia="Arial" w:hAnsi="Arial" w:cs="Arial"/>
          <w:color w:val="000000"/>
          <w:sz w:val="20"/>
          <w:szCs w:val="20"/>
        </w:rPr>
        <w:t>C</w:t>
      </w:r>
      <w:r w:rsidRPr="001D6448">
        <w:rPr>
          <w:rFonts w:ascii="Arial" w:eastAsia="Arial" w:hAnsi="Arial" w:cs="Arial"/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Pr="001D6448">
        <w:rPr>
          <w:rFonts w:ascii="Arial" w:eastAsia="Arial" w:hAnsi="Arial" w:cs="Arial"/>
          <w:sz w:val="20"/>
          <w:szCs w:val="20"/>
        </w:rPr>
        <w:t>768</w:t>
      </w:r>
      <w:r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Pr="001D6448">
        <w:rPr>
          <w:rFonts w:ascii="Arial" w:eastAsia="Arial" w:hAnsi="Arial" w:cs="Arial"/>
          <w:sz w:val="20"/>
          <w:szCs w:val="20"/>
        </w:rPr>
        <w:t xml:space="preserve">2. </w:t>
      </w:r>
    </w:p>
    <w:bookmarkEnd w:id="0"/>
    <w:p w14:paraId="64BC82BE" w14:textId="77777777" w:rsidR="00134CD5" w:rsidRPr="001D6448" w:rsidRDefault="00134CD5" w:rsidP="00134CD5">
      <w:pPr>
        <w:spacing w:after="0" w:line="240" w:lineRule="auto"/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14D675" w14:textId="6F8A681C" w:rsidR="008865EB" w:rsidRDefault="008865EB" w:rsidP="008865EB">
      <w:pPr>
        <w:spacing w:after="0" w:line="240" w:lineRule="auto"/>
        <w:jc w:val="both"/>
      </w:pPr>
    </w:p>
    <w:p w14:paraId="4F9F0885" w14:textId="77777777" w:rsidR="00D6159E" w:rsidRPr="007549FC" w:rsidRDefault="00D6159E" w:rsidP="00D6159E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Cargo: </w:t>
      </w:r>
      <w:r w:rsidRPr="007549FC">
        <w:rPr>
          <w:b/>
          <w:sz w:val="23"/>
          <w:szCs w:val="23"/>
          <w:u w:val="single"/>
        </w:rPr>
        <w:t>DIRECTOR DE OBRA</w:t>
      </w:r>
      <w:r>
        <w:rPr>
          <w:b/>
          <w:sz w:val="23"/>
          <w:szCs w:val="23"/>
          <w:u w:val="single"/>
        </w:rPr>
        <w:t>: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187987" w:rsidRPr="00DD4E6A" w14:paraId="691B5CF1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E652987" w14:textId="44CB77DF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09F7238C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187987" w:rsidRPr="00DD4E6A" w14:paraId="34A7DD43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735B050" w14:textId="79FBBBC9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61B9EC37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187987" w:rsidRPr="00DD4E6A" w14:paraId="6D942A2C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1903878C" w14:textId="5B8795B3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3773B930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640935C8" w14:textId="2BF8BC56" w:rsidTr="00A5511C">
        <w:tc>
          <w:tcPr>
            <w:tcW w:w="2547" w:type="dxa"/>
          </w:tcPr>
          <w:p w14:paraId="62C55AE5" w14:textId="23F02081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483CEAD1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4E4FB434" w14:textId="7B788A4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005E0185" w14:textId="77777777" w:rsidR="00A5511C" w:rsidRPr="00DD4E6A" w:rsidRDefault="00A5511C" w:rsidP="00A5511C">
            <w:pPr>
              <w:rPr>
                <w:sz w:val="16"/>
                <w:szCs w:val="16"/>
              </w:rPr>
            </w:pPr>
          </w:p>
        </w:tc>
      </w:tr>
      <w:tr w:rsidR="00A5511C" w:rsidRPr="00DD4E6A" w14:paraId="6B72EC6C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370AA060" w14:textId="1FD9C88B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2DB748DC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2DCB8B63" w14:textId="68D2CF0D" w:rsidTr="00A5511C">
        <w:tc>
          <w:tcPr>
            <w:tcW w:w="2547" w:type="dxa"/>
          </w:tcPr>
          <w:p w14:paraId="23F4BA8D" w14:textId="4E1BCBC8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7EA57D79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42D26BE6" w14:textId="5A7BD9A4" w:rsidR="00A5511C" w:rsidRPr="00DD4E6A" w:rsidRDefault="00A5511C" w:rsidP="00A5511C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7A5E125E" w14:textId="77777777" w:rsidR="00A5511C" w:rsidRPr="00DD4E6A" w:rsidRDefault="00A5511C" w:rsidP="00A5511C">
            <w:pPr>
              <w:rPr>
                <w:sz w:val="16"/>
                <w:szCs w:val="16"/>
              </w:rPr>
            </w:pPr>
          </w:p>
        </w:tc>
      </w:tr>
      <w:tr w:rsidR="00A5511C" w:rsidRPr="00DD4E6A" w14:paraId="7B27897A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1D7816B" w14:textId="1B65861C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738CC9D3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3E526A04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27D76965" w14:textId="0C65440B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0DF2FFF7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</w:tbl>
    <w:p w14:paraId="244B489C" w14:textId="77777777" w:rsidR="00187987" w:rsidRDefault="00187987" w:rsidP="008865EB">
      <w:pPr>
        <w:spacing w:after="0" w:line="240" w:lineRule="auto"/>
        <w:jc w:val="both"/>
      </w:pPr>
    </w:p>
    <w:p w14:paraId="2ADF4C06" w14:textId="1F043450" w:rsidR="00A5511C" w:rsidRPr="007549FC" w:rsidRDefault="00A5511C" w:rsidP="00A5511C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750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850"/>
        <w:gridCol w:w="1843"/>
        <w:gridCol w:w="709"/>
        <w:gridCol w:w="708"/>
        <w:gridCol w:w="1134"/>
        <w:gridCol w:w="1276"/>
        <w:gridCol w:w="1134"/>
        <w:gridCol w:w="1134"/>
        <w:gridCol w:w="1418"/>
        <w:gridCol w:w="1417"/>
      </w:tblGrid>
      <w:tr w:rsidR="00DD4E6A" w14:paraId="0589BCC5" w14:textId="77777777" w:rsidTr="00942E1E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6BB0AC33" w14:textId="26613A70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B0BB220" w14:textId="0ABD74DB" w:rsidR="00DD4E6A" w:rsidRDefault="00DD4E6A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138B985" w14:textId="77777777" w:rsidR="00DD4E6A" w:rsidRDefault="00DD4E6A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F129DCD" w14:textId="75A4F6C1" w:rsidR="005C658F" w:rsidRDefault="005C658F" w:rsidP="005C658F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83C9A7C" w14:textId="5C5AD0C5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307F34E" w14:textId="030DB3BB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FB4CFD8" w14:textId="77777777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7FF7F28" w14:textId="77777777" w:rsidR="005C658F" w:rsidRDefault="005C658F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553BC8BA" w14:textId="77777777" w:rsidR="005C658F" w:rsidRDefault="005C658F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269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6FCB" w14:textId="77777777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D1DB1FC" w14:textId="77777777" w:rsidR="005C658F" w:rsidRDefault="005C658F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F87A" w14:textId="77777777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8E61154" w14:textId="77777777" w:rsidR="005C658F" w:rsidRDefault="005C658F" w:rsidP="008C7078">
            <w:pPr>
              <w:pStyle w:val="TableParagraph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FORMA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DE</w:t>
            </w:r>
          </w:p>
          <w:p w14:paraId="3670A7E5" w14:textId="77777777" w:rsidR="005C658F" w:rsidRDefault="005C658F" w:rsidP="008C7078">
            <w:pPr>
              <w:pStyle w:val="TableParagraph"/>
              <w:spacing w:before="1"/>
              <w:ind w:left="25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EJECUCION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AE5C912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7C5F78F3" w14:textId="77777777" w:rsidR="005C658F" w:rsidRDefault="005C658F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75AFF211" w14:textId="77777777" w:rsidR="005C658F" w:rsidRDefault="005C658F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4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76AD" w14:textId="77777777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963B878" w14:textId="77777777" w:rsidR="005C658F" w:rsidRDefault="005C658F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1A8A38B" w14:textId="77777777" w:rsidR="005C658F" w:rsidRDefault="005C658F" w:rsidP="008C7078">
            <w:pPr>
              <w:pStyle w:val="TableParagraph"/>
              <w:spacing w:before="104" w:line="290" w:lineRule="auto"/>
              <w:ind w:left="3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VALOR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CONTRATO</w:t>
            </w:r>
          </w:p>
          <w:p w14:paraId="5D96DE11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7FD21274" w14:textId="77777777" w:rsidR="005C658F" w:rsidRDefault="005C658F" w:rsidP="008C7078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391AFC01" w14:textId="77777777" w:rsidR="005C658F" w:rsidRDefault="005C658F" w:rsidP="008C7078">
            <w:pPr>
              <w:pStyle w:val="TableParagraph"/>
              <w:spacing w:line="290" w:lineRule="auto"/>
              <w:ind w:left="32" w:right="2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(INCLUIDAS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SUS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ADICIONES)</w:t>
            </w:r>
          </w:p>
          <w:p w14:paraId="5B42829C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2199891E" w14:textId="69E0FE85" w:rsidR="005C658F" w:rsidRDefault="005C658F" w:rsidP="008C7078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1A2E13B3" w14:textId="77777777" w:rsidR="005C658F" w:rsidRDefault="005C658F" w:rsidP="008C7078">
            <w:pPr>
              <w:pStyle w:val="TableParagraph"/>
              <w:ind w:left="41" w:right="27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(3)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</w:tcPr>
          <w:p w14:paraId="74B67EA9" w14:textId="77777777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82601EC" w14:textId="77777777" w:rsidR="005C658F" w:rsidRDefault="005C658F" w:rsidP="008C7078">
            <w:pPr>
              <w:pStyle w:val="TableParagraph"/>
              <w:ind w:left="29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VALOR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TOTAL</w:t>
            </w:r>
          </w:p>
          <w:p w14:paraId="05247D33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63E3C56C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3419AD68" w14:textId="77777777" w:rsidR="005C658F" w:rsidRDefault="005C658F" w:rsidP="008C7078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581E3B35" w14:textId="77777777" w:rsidR="005C658F" w:rsidRDefault="005C658F" w:rsidP="008C7078">
            <w:pPr>
              <w:pStyle w:val="TableParagraph"/>
              <w:ind w:left="29" w:right="1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FACTURADO</w:t>
            </w:r>
          </w:p>
          <w:p w14:paraId="1AD24496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0F9DEA4A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3831CA69" w14:textId="77777777" w:rsidR="005C658F" w:rsidRDefault="005C658F" w:rsidP="008C70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2EFA74" w14:textId="77777777" w:rsidR="005C658F" w:rsidRDefault="005C658F" w:rsidP="008C7078">
            <w:pPr>
              <w:pStyle w:val="TableParagraph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(4)</w:t>
            </w:r>
          </w:p>
        </w:tc>
        <w:tc>
          <w:tcPr>
            <w:tcW w:w="1417" w:type="dxa"/>
            <w:vMerge w:val="restart"/>
          </w:tcPr>
          <w:p w14:paraId="4A4B2BF3" w14:textId="77777777" w:rsidR="005C658F" w:rsidRDefault="005C658F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0E1F420" w14:textId="77777777" w:rsidR="005C658F" w:rsidRDefault="005C658F" w:rsidP="008C7078">
            <w:pPr>
              <w:pStyle w:val="TableParagraph"/>
              <w:ind w:left="29" w:righ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VALOR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TOTAL</w:t>
            </w:r>
          </w:p>
          <w:p w14:paraId="375F4A37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5DAEEA9C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1A6B3937" w14:textId="77777777" w:rsidR="005C658F" w:rsidRDefault="005C658F" w:rsidP="008C7078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1E7EC4F4" w14:textId="77777777" w:rsidR="005C658F" w:rsidRDefault="005C658F" w:rsidP="008C7078">
            <w:pPr>
              <w:pStyle w:val="TableParagraph"/>
              <w:spacing w:before="1" w:line="290" w:lineRule="auto"/>
              <w:ind w:left="15" w:righ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FACTURADO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SMMLV</w:t>
            </w:r>
          </w:p>
          <w:p w14:paraId="0056938B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1466F93D" w14:textId="77777777" w:rsidR="005C658F" w:rsidRDefault="005C658F" w:rsidP="008C7078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4D74666A" w14:textId="77777777" w:rsidR="005C658F" w:rsidRDefault="005C658F" w:rsidP="008C7078">
            <w:pPr>
              <w:pStyle w:val="TableParagraph"/>
              <w:ind w:left="25" w:righ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(5)</w:t>
            </w:r>
          </w:p>
        </w:tc>
      </w:tr>
      <w:tr w:rsidR="00DD4E6A" w14:paraId="05C65293" w14:textId="77777777" w:rsidTr="00942E1E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101B8977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B75610B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188910" w14:textId="77777777" w:rsidR="005C658F" w:rsidRDefault="005C658F" w:rsidP="00DD4E6A">
            <w:pPr>
              <w:pStyle w:val="TableParagraph"/>
              <w:jc w:val="center"/>
              <w:rPr>
                <w:b/>
                <w:sz w:val="11"/>
              </w:rPr>
            </w:pPr>
          </w:p>
          <w:p w14:paraId="154EE8C8" w14:textId="77777777" w:rsidR="005C658F" w:rsidRDefault="005C658F" w:rsidP="00DD4E6A">
            <w:pPr>
              <w:pStyle w:val="TableParagraph"/>
              <w:jc w:val="center"/>
              <w:rPr>
                <w:b/>
                <w:sz w:val="11"/>
              </w:rPr>
            </w:pPr>
          </w:p>
          <w:p w14:paraId="0F44FC74" w14:textId="77777777" w:rsidR="005C658F" w:rsidRDefault="005C658F" w:rsidP="00DD4E6A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443AFF4E" w14:textId="77777777" w:rsidR="005C658F" w:rsidRDefault="005C658F" w:rsidP="00DD4E6A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64959FAB" w14:textId="0AF3C0E0" w:rsidR="00DD4E6A" w:rsidRDefault="00DD4E6A" w:rsidP="00DD4E6A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1B3F6E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3F5D56C6" w14:textId="77777777" w:rsidR="005C658F" w:rsidRDefault="005C658F" w:rsidP="008C7078">
            <w:pPr>
              <w:pStyle w:val="TableParagraph"/>
              <w:rPr>
                <w:b/>
                <w:sz w:val="11"/>
              </w:rPr>
            </w:pPr>
          </w:p>
          <w:p w14:paraId="7AD6AE69" w14:textId="77777777" w:rsidR="005C658F" w:rsidRDefault="005C658F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18EDF319" w14:textId="77777777" w:rsidR="005C658F" w:rsidRDefault="005C658F" w:rsidP="00DD4E6A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D0C8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0BD8C87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C50B42" w14:textId="77777777" w:rsidR="005C658F" w:rsidRDefault="005C658F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C4DB253" w14:textId="77777777" w:rsidR="005C658F" w:rsidRDefault="005C658F" w:rsidP="00DD4E6A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49B13147" w14:textId="77777777" w:rsidR="005C658F" w:rsidRDefault="005C658F" w:rsidP="00DD4E6A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BC574C" w14:textId="77777777" w:rsidR="005C658F" w:rsidRDefault="005C658F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D6DC4AB" w14:textId="77777777" w:rsidR="005C658F" w:rsidRDefault="005C658F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1E103309" w14:textId="77777777" w:rsidR="005C658F" w:rsidRDefault="005C658F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829850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 w14:paraId="231A302C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EB6CC3F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</w:tr>
      <w:tr w:rsidR="00DD4E6A" w14:paraId="2A256EC3" w14:textId="77777777" w:rsidTr="00942E1E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245A8208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3B4253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F6C46B0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E0B44A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71595E" w14:textId="77777777" w:rsidR="005C658F" w:rsidRDefault="005C658F" w:rsidP="008C7078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317E46DD" w14:textId="77777777" w:rsidR="005C658F" w:rsidRDefault="005C658F" w:rsidP="00942E1E">
            <w:pPr>
              <w:pStyle w:val="TableParagraph"/>
              <w:spacing w:before="1"/>
              <w:ind w:left="1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I,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C,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UT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714C59" w14:textId="77777777" w:rsidR="005C658F" w:rsidRDefault="005C658F" w:rsidP="008C7078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198AD7CA" w14:textId="77777777" w:rsidR="005C658F" w:rsidRDefault="005C658F" w:rsidP="008C7078">
            <w:pPr>
              <w:pStyle w:val="TableParagraph"/>
              <w:spacing w:before="1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85119B" w14:textId="77777777" w:rsidR="005C658F" w:rsidRDefault="005C658F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52017479" w14:textId="77777777" w:rsidR="005C658F" w:rsidRDefault="005C658F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DE27E4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AD18D1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9DCC3D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 w14:paraId="18B1107C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BD23418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</w:tr>
      <w:tr w:rsidR="00DD4E6A" w14:paraId="6F7E4B3D" w14:textId="77777777" w:rsidTr="00942E1E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7916F3D8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095B0D7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9ADD5E4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F33EA1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B691AC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FF5A5C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3A6452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14:paraId="76278304" w14:textId="77777777" w:rsidR="005C658F" w:rsidRDefault="005C658F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64DA1980" w14:textId="77777777" w:rsidR="005C658F" w:rsidRDefault="005C658F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E1136D1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 w14:paraId="1570B84F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05B7403" w14:textId="77777777" w:rsidR="005C658F" w:rsidRDefault="005C658F" w:rsidP="008C7078">
            <w:pPr>
              <w:rPr>
                <w:sz w:val="2"/>
                <w:szCs w:val="2"/>
              </w:rPr>
            </w:pPr>
          </w:p>
        </w:tc>
      </w:tr>
      <w:tr w:rsidR="00DD4E6A" w14:paraId="7EE76662" w14:textId="77777777" w:rsidTr="00942E1E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E358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8CF3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01EB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84AF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3891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EA6A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D940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1F94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3481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F421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89D4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9A5CD0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E6A" w14:paraId="5E95A3B1" w14:textId="77777777" w:rsidTr="00942E1E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C11B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D3E5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BCAE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1371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7A50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4BF8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5212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4272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FB4F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F51F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5D8F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212BE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E6A" w14:paraId="0D9B04AE" w14:textId="77777777" w:rsidTr="00942E1E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1797456B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4ED4B1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425454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AA0609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B67A36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7B3585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C1093A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8BF513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45AF40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60D974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83219E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14:paraId="63AD6225" w14:textId="77777777" w:rsidR="005C658F" w:rsidRDefault="005C658F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338067B" w14:textId="77777777" w:rsidR="00DD4E6A" w:rsidRDefault="00DD4E6A" w:rsidP="00DD4E6A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77E89552" w14:textId="77777777" w:rsidR="00DD4E6A" w:rsidRDefault="00DD4E6A" w:rsidP="00DD4E6A">
      <w:pPr>
        <w:pStyle w:val="Textoindependiente"/>
      </w:pPr>
    </w:p>
    <w:p w14:paraId="30B5618D" w14:textId="77777777" w:rsidR="00DD4E6A" w:rsidRDefault="00DD4E6A" w:rsidP="00DD4E6A">
      <w:pPr>
        <w:pStyle w:val="Textoindependiente"/>
      </w:pPr>
    </w:p>
    <w:p w14:paraId="396C3451" w14:textId="77777777" w:rsidR="00DD4E6A" w:rsidRDefault="00DD4E6A" w:rsidP="00DD4E6A">
      <w:pPr>
        <w:pStyle w:val="Textoindependiente"/>
      </w:pPr>
    </w:p>
    <w:p w14:paraId="071FD5F4" w14:textId="77777777" w:rsidR="00DD4E6A" w:rsidRDefault="00DD4E6A" w:rsidP="00DD4E6A">
      <w:pPr>
        <w:pStyle w:val="Textoindependiente"/>
        <w:spacing w:before="118"/>
      </w:pPr>
    </w:p>
    <w:p w14:paraId="6B5FB2E7" w14:textId="3C4315E7" w:rsidR="00DD4E6A" w:rsidRDefault="0088240A" w:rsidP="00DD4E6A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 xml:space="preserve">FIRMA </w:t>
      </w:r>
      <w:r w:rsidR="00DD4E6A">
        <w:t>DEL</w:t>
      </w:r>
      <w:r w:rsidR="00DD4E6A">
        <w:rPr>
          <w:rFonts w:ascii="Times New Roman"/>
          <w:spacing w:val="-4"/>
        </w:rPr>
        <w:t xml:space="preserve"> </w:t>
      </w:r>
      <w:r w:rsidR="00DD4E6A">
        <w:t>PROPONENTE:</w:t>
      </w:r>
      <w:r w:rsidR="00DD4E6A">
        <w:rPr>
          <w:rFonts w:ascii="Times New Roman"/>
          <w:spacing w:val="-4"/>
        </w:rPr>
        <w:t xml:space="preserve"> </w:t>
      </w:r>
      <w:r w:rsidR="00DD4E6A">
        <w:rPr>
          <w:rFonts w:ascii="Times New Roman"/>
          <w:u w:val="single"/>
        </w:rPr>
        <w:tab/>
      </w:r>
    </w:p>
    <w:p w14:paraId="7D471DE0" w14:textId="77777777" w:rsidR="00A5511C" w:rsidRDefault="00A5511C" w:rsidP="00A5511C">
      <w:pPr>
        <w:pStyle w:val="Default"/>
      </w:pPr>
    </w:p>
    <w:p w14:paraId="48F42806" w14:textId="77777777" w:rsidR="00DF2AC3" w:rsidRDefault="00DF2AC3" w:rsidP="00DF2AC3">
      <w:pPr>
        <w:spacing w:after="0" w:line="240" w:lineRule="auto"/>
        <w:jc w:val="both"/>
      </w:pPr>
    </w:p>
    <w:p w14:paraId="4300D814" w14:textId="77777777" w:rsidR="00830444" w:rsidRDefault="00830444" w:rsidP="00DF2AC3">
      <w:pPr>
        <w:spacing w:after="0" w:line="240" w:lineRule="auto"/>
        <w:jc w:val="both"/>
      </w:pPr>
    </w:p>
    <w:p w14:paraId="52F7D07C" w14:textId="422123AB" w:rsidR="00DF2AC3" w:rsidRDefault="00DF2AC3" w:rsidP="00DF2AC3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Cargo: RESIDENTE</w:t>
      </w:r>
      <w:r w:rsidRPr="007549FC">
        <w:rPr>
          <w:b/>
          <w:sz w:val="23"/>
          <w:szCs w:val="23"/>
          <w:u w:val="single"/>
        </w:rPr>
        <w:t xml:space="preserve"> DE OBRA</w:t>
      </w:r>
      <w:r>
        <w:rPr>
          <w:b/>
          <w:sz w:val="23"/>
          <w:szCs w:val="23"/>
          <w:u w:val="single"/>
        </w:rPr>
        <w:t>:</w:t>
      </w:r>
    </w:p>
    <w:p w14:paraId="2CB18FEA" w14:textId="77777777" w:rsidR="00830444" w:rsidRPr="007549FC" w:rsidRDefault="00830444" w:rsidP="00DF2AC3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DF2AC3" w:rsidRPr="00DD4E6A" w14:paraId="0624A376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8061285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6C013A4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1A50848A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69FA33C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75460591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488A7504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1DF9552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0144D42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447FB0FC" w14:textId="77777777" w:rsidTr="008C7078">
        <w:tc>
          <w:tcPr>
            <w:tcW w:w="2547" w:type="dxa"/>
          </w:tcPr>
          <w:p w14:paraId="02B7E67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640FF64E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53690134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7E6003D3" w14:textId="77777777" w:rsidR="00DF2AC3" w:rsidRPr="00DD4E6A" w:rsidRDefault="00DF2AC3" w:rsidP="008C7078">
            <w:pPr>
              <w:rPr>
                <w:sz w:val="16"/>
                <w:szCs w:val="16"/>
              </w:rPr>
            </w:pPr>
          </w:p>
        </w:tc>
      </w:tr>
      <w:tr w:rsidR="00DF2AC3" w:rsidRPr="00DD4E6A" w14:paraId="206C57A2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71B58CC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5CE6E1AB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678BDBD8" w14:textId="77777777" w:rsidTr="008C7078">
        <w:tc>
          <w:tcPr>
            <w:tcW w:w="2547" w:type="dxa"/>
          </w:tcPr>
          <w:p w14:paraId="776A94A6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4ED5AA5A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5F516E2" w14:textId="77777777" w:rsidR="00DF2AC3" w:rsidRPr="00DD4E6A" w:rsidRDefault="00DF2AC3" w:rsidP="008C7078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567BD449" w14:textId="77777777" w:rsidR="00DF2AC3" w:rsidRPr="00DD4E6A" w:rsidRDefault="00DF2AC3" w:rsidP="008C7078">
            <w:pPr>
              <w:rPr>
                <w:sz w:val="16"/>
                <w:szCs w:val="16"/>
              </w:rPr>
            </w:pPr>
          </w:p>
        </w:tc>
      </w:tr>
      <w:tr w:rsidR="00DF2AC3" w:rsidRPr="00DD4E6A" w14:paraId="4C9C87F8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7B7DD9D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2619F36E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73D45B3B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2C191A1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5A0B053A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34BCEC7B" w14:textId="77777777" w:rsidR="00DF2AC3" w:rsidRDefault="00DF2AC3" w:rsidP="00DF2AC3">
      <w:pPr>
        <w:spacing w:after="0" w:line="240" w:lineRule="auto"/>
        <w:jc w:val="both"/>
      </w:pPr>
    </w:p>
    <w:p w14:paraId="4EC902E0" w14:textId="77777777" w:rsidR="00DF2AC3" w:rsidRPr="007549FC" w:rsidRDefault="00DF2AC3" w:rsidP="00DF2AC3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DF2AC3" w14:paraId="4DB258F7" w14:textId="77777777" w:rsidTr="00DF2AC3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10801D33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ECEE7E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5861DC2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53067FB" w14:textId="77777777" w:rsidR="00DF2AC3" w:rsidRDefault="00DF2AC3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11CD1E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EF6D5EF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E7A0A18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AE1ED25" w14:textId="77777777" w:rsidR="00DF2AC3" w:rsidRDefault="00DF2AC3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585387A5" w14:textId="77777777" w:rsidR="00DF2AC3" w:rsidRDefault="00DF2AC3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B1AA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BB78FBD" w14:textId="77777777" w:rsidR="00DF2AC3" w:rsidRDefault="00DF2AC3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71EB096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2F6930B4" w14:textId="77777777" w:rsidR="00DF2AC3" w:rsidRDefault="00DF2AC3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717E246E" w14:textId="77777777" w:rsidR="00DF2AC3" w:rsidRDefault="00DF2AC3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9543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E92E435" w14:textId="77777777" w:rsidR="00DF2AC3" w:rsidRDefault="00DF2AC3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DF2AC3" w14:paraId="214AC6EE" w14:textId="77777777" w:rsidTr="00DF2AC3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4E0BD19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74BA91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61A4D" w14:textId="77777777" w:rsidR="00DF2AC3" w:rsidRDefault="00DF2AC3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4BCBDCB4" w14:textId="77777777" w:rsidR="00DF2AC3" w:rsidRDefault="00DF2AC3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66DED256" w14:textId="77777777" w:rsidR="00DF2AC3" w:rsidRDefault="00DF2AC3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0D380B21" w14:textId="77777777" w:rsidR="00DF2AC3" w:rsidRDefault="00DF2AC3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3A0FBB51" w14:textId="77777777" w:rsidR="00DF2AC3" w:rsidRDefault="00DF2AC3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1F376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6235B1F5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40F8F7C5" w14:textId="77777777" w:rsidR="00DF2AC3" w:rsidRDefault="00DF2AC3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2A460C65" w14:textId="77777777" w:rsidR="00DF2AC3" w:rsidRDefault="00DF2AC3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86B6F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669B7" w14:textId="77777777" w:rsidR="00DF2AC3" w:rsidRDefault="00DF2AC3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1B263AD" w14:textId="77777777" w:rsidR="00DF2AC3" w:rsidRDefault="00DF2AC3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73A6C7A6" w14:textId="77777777" w:rsidR="00DF2AC3" w:rsidRDefault="00DF2AC3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462968" w14:textId="77777777" w:rsidR="00DF2AC3" w:rsidRDefault="00DF2AC3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EAF6F97" w14:textId="77777777" w:rsidR="00DF2AC3" w:rsidRDefault="00DF2AC3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2B58FAE1" w14:textId="77777777" w:rsidR="00DF2AC3" w:rsidRDefault="00DF2AC3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DF2AC3" w14:paraId="1DEC07FD" w14:textId="77777777" w:rsidTr="00DF2AC3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4CBE621D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C6E194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C8CBF2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44F34F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346E2C" w14:textId="77777777" w:rsidR="00DF2AC3" w:rsidRDefault="00DF2AC3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36735FE2" w14:textId="77777777" w:rsidR="00DF2AC3" w:rsidRDefault="00DF2AC3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32290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5D0022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</w:tr>
      <w:tr w:rsidR="00DF2AC3" w14:paraId="2F0835DF" w14:textId="77777777" w:rsidTr="00DF2AC3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2FB42FD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45A1B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5A30CC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0EAC9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305F34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6C0F3E1" w14:textId="77777777" w:rsidR="00DF2AC3" w:rsidRDefault="00DF2AC3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358DC1A" w14:textId="77777777" w:rsidR="00DF2AC3" w:rsidRDefault="00DF2AC3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DF2AC3" w14:paraId="1383BEC8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6EC5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75B3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30B7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AA68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0AF6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61F9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68CB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2AC3" w14:paraId="65A6070F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AAF0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A07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CE1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32CD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FEBE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6FA8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2F16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2AC3" w14:paraId="3E43E675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2D69B0E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B366D4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CAA9B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9E31C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B04D6D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6F8A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CD34DF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947921" w14:textId="77777777" w:rsidR="00DF2AC3" w:rsidRDefault="00DF2AC3" w:rsidP="00DF2AC3">
      <w:pPr>
        <w:pStyle w:val="Textoindependiente"/>
      </w:pPr>
    </w:p>
    <w:p w14:paraId="51F7D62E" w14:textId="77777777" w:rsidR="00DF2AC3" w:rsidRDefault="00DF2AC3" w:rsidP="00DF2AC3">
      <w:pPr>
        <w:pStyle w:val="Textoindependiente"/>
      </w:pPr>
    </w:p>
    <w:p w14:paraId="2BE091D5" w14:textId="77777777" w:rsidR="00DF2AC3" w:rsidRDefault="00DF2AC3" w:rsidP="00DF2AC3">
      <w:pPr>
        <w:pStyle w:val="Textoindependiente"/>
      </w:pPr>
    </w:p>
    <w:p w14:paraId="61475A2A" w14:textId="77777777" w:rsidR="00DF2AC3" w:rsidRDefault="00DF2AC3" w:rsidP="00DF2AC3">
      <w:pPr>
        <w:pStyle w:val="Textoindependiente"/>
        <w:spacing w:before="118"/>
      </w:pPr>
    </w:p>
    <w:p w14:paraId="095AE988" w14:textId="02DFAFBE" w:rsidR="00DF2AC3" w:rsidRDefault="00ED22AB" w:rsidP="00DF2AC3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 xml:space="preserve">FIRMA </w:t>
      </w:r>
      <w:r w:rsidR="00DF2AC3">
        <w:rPr>
          <w:rFonts w:ascii="Times New Roman"/>
          <w:spacing w:val="-4"/>
        </w:rPr>
        <w:t xml:space="preserve"> </w:t>
      </w:r>
      <w:r w:rsidR="00DF2AC3">
        <w:t>DEL</w:t>
      </w:r>
      <w:r w:rsidR="00DF2AC3">
        <w:rPr>
          <w:rFonts w:ascii="Times New Roman"/>
          <w:spacing w:val="-4"/>
        </w:rPr>
        <w:t xml:space="preserve"> </w:t>
      </w:r>
      <w:r w:rsidR="00DF2AC3">
        <w:t>PROPONENTE:</w:t>
      </w:r>
      <w:r w:rsidR="00DF2AC3">
        <w:rPr>
          <w:rFonts w:ascii="Times New Roman"/>
          <w:spacing w:val="-4"/>
        </w:rPr>
        <w:t xml:space="preserve"> </w:t>
      </w:r>
      <w:r w:rsidR="00DF2AC3">
        <w:rPr>
          <w:rFonts w:ascii="Times New Roman"/>
          <w:u w:val="single"/>
        </w:rPr>
        <w:tab/>
      </w:r>
    </w:p>
    <w:p w14:paraId="7FBDCBF0" w14:textId="1FBBEA25" w:rsidR="00DF2AC3" w:rsidRDefault="00DF2AC3" w:rsidP="00BC198B">
      <w:pPr>
        <w:jc w:val="both"/>
      </w:pPr>
    </w:p>
    <w:p w14:paraId="50D6AA75" w14:textId="77777777" w:rsidR="00BC198B" w:rsidRDefault="00BC198B" w:rsidP="00BC198B">
      <w:pPr>
        <w:spacing w:after="0" w:line="240" w:lineRule="auto"/>
        <w:jc w:val="both"/>
        <w:rPr>
          <w:b/>
          <w:bCs/>
        </w:rPr>
      </w:pPr>
    </w:p>
    <w:p w14:paraId="746DC09C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0B9FE502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663834BD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261E4243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59E0C615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0DB6E32A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6C4E23CF" w14:textId="77777777" w:rsidR="00830444" w:rsidRDefault="00830444" w:rsidP="00BC198B">
      <w:pPr>
        <w:spacing w:after="0" w:line="240" w:lineRule="auto"/>
        <w:jc w:val="both"/>
      </w:pPr>
    </w:p>
    <w:p w14:paraId="5656386C" w14:textId="1959E072" w:rsidR="00BC198B" w:rsidRDefault="00BC198B" w:rsidP="00BC198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lastRenderedPageBreak/>
        <w:t>Cargo: PROFESIONAL SGSST:</w:t>
      </w:r>
    </w:p>
    <w:p w14:paraId="55C132ED" w14:textId="77777777" w:rsidR="00830444" w:rsidRPr="007549FC" w:rsidRDefault="00830444" w:rsidP="00BC198B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BC198B" w:rsidRPr="00DD4E6A" w14:paraId="5AACA7A9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4BF72F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7FAAE8A9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73353E3B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2CA8D96F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64AA456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6FA4630D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5CA15804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34BA719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146CFD3" w14:textId="77777777" w:rsidTr="008C7078">
        <w:tc>
          <w:tcPr>
            <w:tcW w:w="2547" w:type="dxa"/>
          </w:tcPr>
          <w:p w14:paraId="1078E894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097F3D2D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15A9EC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3C8ABB78" w14:textId="77777777" w:rsidR="00BC198B" w:rsidRPr="00DD4E6A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DD4E6A" w14:paraId="26D26897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49F9458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790A9A67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0963B49" w14:textId="77777777" w:rsidTr="008C7078">
        <w:tc>
          <w:tcPr>
            <w:tcW w:w="2547" w:type="dxa"/>
          </w:tcPr>
          <w:p w14:paraId="71033667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234B0D8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11537EB7" w14:textId="77777777" w:rsidR="00BC198B" w:rsidRPr="00DD4E6A" w:rsidRDefault="00BC198B" w:rsidP="008C7078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4B30F790" w14:textId="77777777" w:rsidR="00BC198B" w:rsidRPr="00DD4E6A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DD4E6A" w14:paraId="768B526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E6D2F8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0DC5C10A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AD0424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59E62FD5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6EC5F18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628C77E3" w14:textId="77777777" w:rsidR="00BC198B" w:rsidRDefault="00BC198B" w:rsidP="00BC198B">
      <w:pPr>
        <w:spacing w:after="0" w:line="240" w:lineRule="auto"/>
        <w:jc w:val="both"/>
      </w:pPr>
    </w:p>
    <w:p w14:paraId="41E0193B" w14:textId="77777777" w:rsidR="00BC198B" w:rsidRPr="007549FC" w:rsidRDefault="00BC198B" w:rsidP="00BC198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BC198B" w14:paraId="05D40E54" w14:textId="77777777" w:rsidTr="008C7078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4D34B723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A629739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35059EC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C968216" w14:textId="77777777" w:rsidR="00BC198B" w:rsidRDefault="00BC198B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09472F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FFC8A99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65DF615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B6700D" w14:textId="77777777" w:rsidR="00BC198B" w:rsidRDefault="00BC198B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7AF57631" w14:textId="77777777" w:rsidR="00BC198B" w:rsidRDefault="00BC198B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1CFA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F98814E" w14:textId="77777777" w:rsidR="00BC198B" w:rsidRDefault="00BC198B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A5690C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5CBBD7C9" w14:textId="77777777" w:rsidR="00BC198B" w:rsidRDefault="00BC198B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2D521F79" w14:textId="77777777" w:rsidR="00BC198B" w:rsidRDefault="00BC198B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3C8C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5B5ADA9" w14:textId="77777777" w:rsidR="00BC198B" w:rsidRDefault="00BC198B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BC198B" w14:paraId="276B8774" w14:textId="77777777" w:rsidTr="008C7078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33366F81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606A2D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610AB" w14:textId="77777777" w:rsidR="00BC198B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24A658A" w14:textId="77777777" w:rsidR="00BC198B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7B260485" w14:textId="77777777" w:rsidR="00BC198B" w:rsidRDefault="00BC198B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7C8854A8" w14:textId="77777777" w:rsidR="00BC198B" w:rsidRDefault="00BC198B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1524A8FF" w14:textId="77777777" w:rsidR="00BC198B" w:rsidRDefault="00BC198B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73EAC5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0C0260E2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524B855C" w14:textId="77777777" w:rsidR="00BC198B" w:rsidRDefault="00BC198B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3647EA4C" w14:textId="77777777" w:rsidR="00BC198B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F43135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0C905" w14:textId="77777777" w:rsidR="00BC198B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CFCADF0" w14:textId="77777777" w:rsidR="00BC198B" w:rsidRDefault="00BC198B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64A9CA52" w14:textId="77777777" w:rsidR="00BC198B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38879" w14:textId="77777777" w:rsidR="00BC198B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8577E3F" w14:textId="77777777" w:rsidR="00BC198B" w:rsidRDefault="00BC198B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5F930D21" w14:textId="77777777" w:rsidR="00BC198B" w:rsidRDefault="00BC198B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BC198B" w14:paraId="02AC1F1C" w14:textId="77777777" w:rsidTr="008C7078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63382629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1CD57F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376AD6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0A7DC4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87A2F1" w14:textId="77777777" w:rsidR="00BC198B" w:rsidRDefault="00BC198B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1582D01E" w14:textId="77777777" w:rsidR="00BC198B" w:rsidRDefault="00BC198B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76DD33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10C040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</w:tr>
      <w:tr w:rsidR="00BC198B" w14:paraId="3B4AD8B0" w14:textId="77777777" w:rsidTr="008C7078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20323011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06ACD2D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4E0F63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B13337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068E2F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C898CAC" w14:textId="77777777" w:rsidR="00BC198B" w:rsidRDefault="00BC198B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3E67609" w14:textId="77777777" w:rsidR="00BC198B" w:rsidRDefault="00BC198B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BC198B" w14:paraId="3C2C3945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B23A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3030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8876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0DB5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8F61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3FAD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959C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14:paraId="62DBA034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DD5E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15B2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307E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4204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710A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6173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6A4B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14:paraId="506FE221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1E9DC661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D048C3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42C4B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40FB6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BAA7C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82A10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2B1E8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42E573" w14:textId="77777777" w:rsidR="00BC198B" w:rsidRDefault="00BC198B" w:rsidP="00BC198B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134AA7AD" w14:textId="77777777" w:rsidR="00BC198B" w:rsidRDefault="00BC198B" w:rsidP="00BC198B">
      <w:pPr>
        <w:pStyle w:val="Textoindependiente"/>
      </w:pPr>
    </w:p>
    <w:p w14:paraId="320F51B2" w14:textId="77777777" w:rsidR="00BC198B" w:rsidRDefault="00BC198B" w:rsidP="00BC198B">
      <w:pPr>
        <w:pStyle w:val="Textoindependiente"/>
      </w:pPr>
    </w:p>
    <w:p w14:paraId="10BDD5D6" w14:textId="77777777" w:rsidR="00BC198B" w:rsidRDefault="00BC198B" w:rsidP="00BC198B">
      <w:pPr>
        <w:pStyle w:val="Textoindependiente"/>
      </w:pPr>
    </w:p>
    <w:p w14:paraId="5DC120BF" w14:textId="77777777" w:rsidR="00BC198B" w:rsidRDefault="00BC198B" w:rsidP="00BC198B">
      <w:pPr>
        <w:pStyle w:val="Textoindependiente"/>
        <w:spacing w:before="118"/>
      </w:pPr>
    </w:p>
    <w:p w14:paraId="55122D75" w14:textId="76598093" w:rsidR="00BC198B" w:rsidRDefault="0046102C" w:rsidP="00BC198B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 xml:space="preserve">FIRMA </w:t>
      </w:r>
      <w:r w:rsidR="00BC198B">
        <w:rPr>
          <w:rFonts w:ascii="Times New Roman"/>
          <w:spacing w:val="-4"/>
        </w:rPr>
        <w:t xml:space="preserve"> </w:t>
      </w:r>
      <w:r w:rsidR="00BC198B">
        <w:t>DEL</w:t>
      </w:r>
      <w:r w:rsidR="00BC198B">
        <w:rPr>
          <w:rFonts w:ascii="Times New Roman"/>
          <w:spacing w:val="-4"/>
        </w:rPr>
        <w:t xml:space="preserve"> </w:t>
      </w:r>
      <w:r w:rsidR="00BC198B">
        <w:t>PROPONENTE:</w:t>
      </w:r>
      <w:r w:rsidR="00BC198B">
        <w:rPr>
          <w:rFonts w:ascii="Times New Roman"/>
          <w:spacing w:val="-4"/>
        </w:rPr>
        <w:t xml:space="preserve"> </w:t>
      </w:r>
      <w:r w:rsidR="00BC198B">
        <w:rPr>
          <w:rFonts w:ascii="Times New Roman"/>
          <w:u w:val="single"/>
        </w:rPr>
        <w:tab/>
      </w:r>
    </w:p>
    <w:p w14:paraId="3566B4D3" w14:textId="77777777" w:rsidR="00BC198B" w:rsidRDefault="00BC198B" w:rsidP="00BC198B">
      <w:pPr>
        <w:jc w:val="both"/>
      </w:pPr>
    </w:p>
    <w:p w14:paraId="1FF61CC2" w14:textId="3FB9FF24" w:rsidR="00BC198B" w:rsidRDefault="00BC198B" w:rsidP="00BC198B">
      <w:pPr>
        <w:jc w:val="both"/>
      </w:pPr>
    </w:p>
    <w:p w14:paraId="3F0B696F" w14:textId="77777777" w:rsidR="00BC198B" w:rsidRDefault="00BC198B" w:rsidP="00BC198B">
      <w:pPr>
        <w:spacing w:after="0" w:line="240" w:lineRule="auto"/>
        <w:jc w:val="both"/>
        <w:rPr>
          <w:b/>
          <w:bCs/>
        </w:rPr>
      </w:pPr>
    </w:p>
    <w:p w14:paraId="7141504B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5D276AFE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612C876D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30BF906D" w14:textId="77777777" w:rsidR="00830444" w:rsidRDefault="00830444" w:rsidP="00BC198B">
      <w:pPr>
        <w:spacing w:after="0" w:line="240" w:lineRule="auto"/>
        <w:jc w:val="both"/>
        <w:rPr>
          <w:b/>
          <w:bCs/>
        </w:rPr>
      </w:pPr>
    </w:p>
    <w:p w14:paraId="6C2D8B95" w14:textId="77777777" w:rsidR="00830444" w:rsidRDefault="00830444" w:rsidP="00BC198B">
      <w:pPr>
        <w:spacing w:after="0" w:line="240" w:lineRule="auto"/>
        <w:jc w:val="both"/>
      </w:pPr>
    </w:p>
    <w:p w14:paraId="33D89BB2" w14:textId="2A50CBD7" w:rsidR="00BC198B" w:rsidRDefault="00BC198B" w:rsidP="00BC198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lastRenderedPageBreak/>
        <w:t>Cargo: MAESTRO DE OBRA:</w:t>
      </w:r>
    </w:p>
    <w:p w14:paraId="7D3CBE6A" w14:textId="77777777" w:rsidR="00830444" w:rsidRPr="007549FC" w:rsidRDefault="00830444" w:rsidP="00BC198B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BC198B" w:rsidRPr="00DD4E6A" w14:paraId="742C529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17D9C360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1828E6D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58D9D9D0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636A5E0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02A6ECDF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1BEACE84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3885E040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02F8C002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6AFE2E86" w14:textId="77777777" w:rsidTr="008C7078">
        <w:tc>
          <w:tcPr>
            <w:tcW w:w="2547" w:type="dxa"/>
          </w:tcPr>
          <w:p w14:paraId="1A0163DE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4260F1D2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1C29EBA5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0F41D111" w14:textId="77777777" w:rsidR="00BC198B" w:rsidRPr="00DD4E6A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DD4E6A" w14:paraId="742247CD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344BB11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56D63E5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4C1442D4" w14:textId="77777777" w:rsidTr="008C7078">
        <w:tc>
          <w:tcPr>
            <w:tcW w:w="2547" w:type="dxa"/>
          </w:tcPr>
          <w:p w14:paraId="62296627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6940C88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55A8FA7" w14:textId="77777777" w:rsidR="00BC198B" w:rsidRPr="00DD4E6A" w:rsidRDefault="00BC198B" w:rsidP="008C7078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2E45EFFB" w14:textId="77777777" w:rsidR="00BC198B" w:rsidRPr="00DD4E6A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DD4E6A" w14:paraId="3ABB4A41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054A644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0A7B641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2B491401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3E1C642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623BCD8A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2D914148" w14:textId="77777777" w:rsidR="00BC198B" w:rsidRDefault="00BC198B" w:rsidP="00BC198B">
      <w:pPr>
        <w:spacing w:after="0" w:line="240" w:lineRule="auto"/>
        <w:jc w:val="both"/>
      </w:pPr>
    </w:p>
    <w:p w14:paraId="3882359B" w14:textId="77777777" w:rsidR="00BC198B" w:rsidRPr="007549FC" w:rsidRDefault="00BC198B" w:rsidP="00BC198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BC198B" w14:paraId="26637A6D" w14:textId="77777777" w:rsidTr="008C7078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764F5BF7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5D87F8B5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45D19D6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2B4F7AA" w14:textId="77777777" w:rsidR="00BC198B" w:rsidRDefault="00BC198B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8E1531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CCFC9DF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A805E61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9B19E82" w14:textId="77777777" w:rsidR="00BC198B" w:rsidRDefault="00BC198B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1E1AB107" w14:textId="77777777" w:rsidR="00BC198B" w:rsidRDefault="00BC198B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1E2E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2C08CDF" w14:textId="77777777" w:rsidR="00BC198B" w:rsidRDefault="00BC198B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FE92FC4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7FDA2E97" w14:textId="77777777" w:rsidR="00BC198B" w:rsidRDefault="00BC198B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703A667E" w14:textId="77777777" w:rsidR="00BC198B" w:rsidRDefault="00BC198B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D18F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1C61014" w14:textId="77777777" w:rsidR="00BC198B" w:rsidRDefault="00BC198B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BC198B" w14:paraId="412FCB58" w14:textId="77777777" w:rsidTr="008C7078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515C730D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B6A731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38EB1B" w14:textId="77777777" w:rsidR="00BC198B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66A0184A" w14:textId="77777777" w:rsidR="00BC198B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26D0B28A" w14:textId="77777777" w:rsidR="00BC198B" w:rsidRDefault="00BC198B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2F5E21F0" w14:textId="77777777" w:rsidR="00BC198B" w:rsidRDefault="00BC198B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4948CACE" w14:textId="77777777" w:rsidR="00BC198B" w:rsidRDefault="00BC198B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919C8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747EB212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3B824105" w14:textId="77777777" w:rsidR="00BC198B" w:rsidRDefault="00BC198B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0F0526A0" w14:textId="77777777" w:rsidR="00BC198B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A77861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C1FA2D" w14:textId="77777777" w:rsidR="00BC198B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EA7817D" w14:textId="77777777" w:rsidR="00BC198B" w:rsidRDefault="00BC198B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5B1F7CE3" w14:textId="77777777" w:rsidR="00BC198B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07008E" w14:textId="77777777" w:rsidR="00BC198B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1AD3D99" w14:textId="77777777" w:rsidR="00BC198B" w:rsidRDefault="00BC198B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2E20F3A5" w14:textId="77777777" w:rsidR="00BC198B" w:rsidRDefault="00BC198B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BC198B" w14:paraId="161C5E7A" w14:textId="77777777" w:rsidTr="008C7078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6198D6F8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7BC66E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A7837BD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0FF15F7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4FA8970" w14:textId="77777777" w:rsidR="00BC198B" w:rsidRDefault="00BC198B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6A7745F5" w14:textId="77777777" w:rsidR="00BC198B" w:rsidRDefault="00BC198B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C3B1A6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8331D9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</w:tr>
      <w:tr w:rsidR="00BC198B" w14:paraId="66B334E8" w14:textId="77777777" w:rsidTr="008C7078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59611F8C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E0424A8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FF4952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ACDE93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E39D1F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280F8182" w14:textId="77777777" w:rsidR="00BC198B" w:rsidRDefault="00BC198B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5E82A7F" w14:textId="77777777" w:rsidR="00BC198B" w:rsidRDefault="00BC198B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BC198B" w14:paraId="7E7CDC50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A258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B953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7734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B565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C3AD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A87B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27FC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14:paraId="3EFC9135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ED3D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0085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D379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84AE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B1C6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B300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EF13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14:paraId="471E2680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7A5B67E8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AE1E54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CE377B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336804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2A1E85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1AF94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9BAC1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AB7D2AA" w14:textId="77777777" w:rsidR="00BC198B" w:rsidRDefault="00BC198B" w:rsidP="00BC198B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2752095E" w14:textId="77777777" w:rsidR="00BC198B" w:rsidRDefault="00BC198B" w:rsidP="00BC198B">
      <w:pPr>
        <w:pStyle w:val="Textoindependiente"/>
      </w:pPr>
    </w:p>
    <w:p w14:paraId="113E13A6" w14:textId="77777777" w:rsidR="00BC198B" w:rsidRDefault="00BC198B" w:rsidP="00BC198B">
      <w:pPr>
        <w:pStyle w:val="Textoindependiente"/>
      </w:pPr>
    </w:p>
    <w:p w14:paraId="15847923" w14:textId="77777777" w:rsidR="00BC198B" w:rsidRDefault="00BC198B" w:rsidP="00BC198B">
      <w:pPr>
        <w:pStyle w:val="Textoindependiente"/>
      </w:pPr>
    </w:p>
    <w:p w14:paraId="1627DF2D" w14:textId="77777777" w:rsidR="00BC198B" w:rsidRDefault="00BC198B" w:rsidP="00BC198B">
      <w:pPr>
        <w:pStyle w:val="Textoindependiente"/>
        <w:spacing w:before="118"/>
      </w:pPr>
    </w:p>
    <w:p w14:paraId="12A98250" w14:textId="0B03D9A8" w:rsidR="00BC198B" w:rsidRDefault="00FD2F23" w:rsidP="00BC198B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 xml:space="preserve">FIRMA </w:t>
      </w:r>
      <w:r w:rsidR="00BC198B">
        <w:rPr>
          <w:rFonts w:ascii="Times New Roman"/>
          <w:spacing w:val="-4"/>
        </w:rPr>
        <w:t xml:space="preserve"> </w:t>
      </w:r>
      <w:r w:rsidR="00BC198B">
        <w:t>DEL</w:t>
      </w:r>
      <w:r w:rsidR="00BC198B">
        <w:rPr>
          <w:rFonts w:ascii="Times New Roman"/>
          <w:spacing w:val="-4"/>
        </w:rPr>
        <w:t xml:space="preserve"> </w:t>
      </w:r>
      <w:r w:rsidR="00BC198B">
        <w:t>PROPONENTE:</w:t>
      </w:r>
      <w:r w:rsidR="00BC198B">
        <w:rPr>
          <w:rFonts w:ascii="Times New Roman"/>
          <w:spacing w:val="-4"/>
        </w:rPr>
        <w:t xml:space="preserve"> </w:t>
      </w:r>
      <w:r w:rsidR="00BC198B">
        <w:rPr>
          <w:rFonts w:ascii="Times New Roman"/>
          <w:u w:val="single"/>
        </w:rPr>
        <w:tab/>
      </w:r>
    </w:p>
    <w:p w14:paraId="0BF8FD0D" w14:textId="77777777" w:rsidR="00BC198B" w:rsidRDefault="00BC198B" w:rsidP="00BC198B">
      <w:pPr>
        <w:jc w:val="both"/>
      </w:pPr>
    </w:p>
    <w:p w14:paraId="5D7DD88D" w14:textId="3FE97636" w:rsidR="00BC198B" w:rsidRDefault="00BC198B" w:rsidP="00BC198B">
      <w:pPr>
        <w:jc w:val="both"/>
      </w:pPr>
    </w:p>
    <w:sectPr w:rsidR="00BC198B" w:rsidSect="00D5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FC71" w14:textId="77777777" w:rsidR="00CA225F" w:rsidRDefault="00CA225F" w:rsidP="001213E9">
      <w:pPr>
        <w:spacing w:after="0" w:line="240" w:lineRule="auto"/>
      </w:pPr>
      <w:r>
        <w:separator/>
      </w:r>
    </w:p>
  </w:endnote>
  <w:endnote w:type="continuationSeparator" w:id="0">
    <w:p w14:paraId="411167E0" w14:textId="77777777" w:rsidR="00CA225F" w:rsidRDefault="00CA225F" w:rsidP="0012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2ACF" w14:textId="77777777" w:rsidR="004825D1" w:rsidRDefault="004825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7B1F" w14:textId="77777777" w:rsidR="004825D1" w:rsidRDefault="004825D1" w:rsidP="004825D1">
    <w:pPr>
      <w:pStyle w:val="Piedepgina"/>
    </w:pPr>
    <w:r>
      <w:t>Elaboro: Componente técnico-PEA-CRIC 2025</w:t>
    </w:r>
  </w:p>
  <w:p w14:paraId="4F4EAD40" w14:textId="0A1E14B4" w:rsidR="004825D1" w:rsidRDefault="004825D1" w:rsidP="004825D1">
    <w:pPr>
      <w:pStyle w:val="Piedepgina"/>
    </w:pPr>
    <w:r>
      <w:t>Revisó: Apoyo Jurídico PEA-CRIC-2025</w:t>
    </w:r>
  </w:p>
  <w:p w14:paraId="18594BF7" w14:textId="77777777" w:rsidR="004825D1" w:rsidRDefault="004825D1" w:rsidP="004825D1">
    <w:pPr>
      <w:pStyle w:val="Piedepgina"/>
    </w:pPr>
    <w:r>
      <w:t>Aprobó: Pedro Pablo Pillimue Potosí - Coordinador del PEA-CRIC-2025</w:t>
    </w:r>
  </w:p>
  <w:p w14:paraId="461C175B" w14:textId="34C402CC" w:rsidR="004825D1" w:rsidRDefault="004825D1" w:rsidP="004825D1">
    <w:pPr>
      <w:pStyle w:val="Piedepgina"/>
    </w:pPr>
    <w:r>
      <w:t>Aprobó: Simón Caldon - Consejero Mayor programa económico ambiental -CRIC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97D1" w14:textId="77777777" w:rsidR="004825D1" w:rsidRDefault="004825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6A51" w14:textId="77777777" w:rsidR="00CA225F" w:rsidRDefault="00CA225F" w:rsidP="001213E9">
      <w:pPr>
        <w:spacing w:after="0" w:line="240" w:lineRule="auto"/>
      </w:pPr>
      <w:r>
        <w:separator/>
      </w:r>
    </w:p>
  </w:footnote>
  <w:footnote w:type="continuationSeparator" w:id="0">
    <w:p w14:paraId="7463A3E0" w14:textId="77777777" w:rsidR="00CA225F" w:rsidRDefault="00CA225F" w:rsidP="0012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F23A" w14:textId="77777777" w:rsidR="004825D1" w:rsidRDefault="004825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1DC" w14:textId="155A55F1" w:rsidR="001213E9" w:rsidRDefault="0037441E" w:rsidP="001213E9">
    <w:pPr>
      <w:pStyle w:val="Encabezado"/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459FAEBB" wp14:editId="2CA68CA6">
          <wp:simplePos x="0" y="0"/>
          <wp:positionH relativeFrom="page">
            <wp:posOffset>1845945</wp:posOffset>
          </wp:positionH>
          <wp:positionV relativeFrom="topMargin">
            <wp:align>bottom</wp:align>
          </wp:positionV>
          <wp:extent cx="990600" cy="679450"/>
          <wp:effectExtent l="0" t="0" r="0" b="635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B95E31" wp14:editId="3D6D5D17">
              <wp:simplePos x="0" y="0"/>
              <wp:positionH relativeFrom="page">
                <wp:posOffset>3916045</wp:posOffset>
              </wp:positionH>
              <wp:positionV relativeFrom="topMargin">
                <wp:align>bottom</wp:align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175D2" w14:textId="77777777" w:rsidR="0037441E" w:rsidRPr="0037441E" w:rsidRDefault="0037441E" w:rsidP="0037441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CONSEJO REGIONAL</w:t>
                          </w: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INDÍGENA DEL</w:t>
                          </w: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CAUCA –</w:t>
                          </w: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>CRIC</w:t>
                          </w:r>
                        </w:p>
                        <w:p w14:paraId="28A1C904" w14:textId="77777777" w:rsidR="0037441E" w:rsidRPr="0037441E" w:rsidRDefault="0037441E" w:rsidP="0037441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AUTORIDAD </w:t>
                          </w:r>
                          <w:r w:rsidRPr="0037441E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TRADICIONAL</w:t>
                          </w:r>
                        </w:p>
                        <w:p w14:paraId="61A95C1E" w14:textId="77777777" w:rsidR="0037441E" w:rsidRPr="0037441E" w:rsidRDefault="0037441E" w:rsidP="0037441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Resolución </w:t>
                          </w:r>
                          <w:proofErr w:type="spellStart"/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37441E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025</w:t>
                          </w:r>
                          <w:r w:rsidRPr="0037441E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</w:t>
                          </w:r>
                          <w:r w:rsidRPr="0037441E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 w:rsidRPr="0037441E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 w:rsidRPr="0037441E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junio de</w:t>
                          </w:r>
                          <w:r w:rsidRPr="0037441E">
                            <w:rPr>
                              <w:rFonts w:ascii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1999.</w:t>
                          </w:r>
                        </w:p>
                        <w:p w14:paraId="393FD78C" w14:textId="77777777" w:rsidR="0037441E" w:rsidRPr="0037441E" w:rsidRDefault="0037441E" w:rsidP="0037441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Dirección</w:t>
                          </w:r>
                          <w:r w:rsidRPr="0037441E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General de</w:t>
                          </w:r>
                          <w:r w:rsidRPr="0037441E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Asuntos Indígenas del</w:t>
                          </w:r>
                          <w:r w:rsidRPr="0037441E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Ministerio</w:t>
                          </w:r>
                          <w:r w:rsidRPr="0037441E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</w:t>
                          </w:r>
                          <w:r w:rsidRPr="0037441E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Interior</w:t>
                          </w:r>
                          <w:r w:rsidRPr="0037441E">
                            <w:rPr>
                              <w:rFonts w:ascii="Arial" w:hAnsi="Arial" w:cs="Arial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Nit</w:t>
                          </w:r>
                          <w:proofErr w:type="spellEnd"/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817.002.466-1</w:t>
                          </w:r>
                        </w:p>
                        <w:p w14:paraId="613CD7DF" w14:textId="77777777" w:rsidR="0037441E" w:rsidRPr="0037441E" w:rsidRDefault="0037441E" w:rsidP="0037441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PROGRAMA ECONÓMICO</w:t>
                          </w:r>
                          <w:r w:rsidRPr="0037441E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AMBIENTAL</w:t>
                          </w:r>
                          <w:r w:rsidRPr="0037441E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37441E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7441E"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95E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308.35pt;margin-top:0;width:235.1pt;height:56.95pt;z-index:-251657216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" filled="f" stroked="f">
              <v:textbox inset="0,0,0,0">
                <w:txbxContent>
                  <w:p w14:paraId="32D175D2" w14:textId="77777777" w:rsidR="0037441E" w:rsidRPr="0037441E" w:rsidRDefault="0037441E" w:rsidP="0037441E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7441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CONSEJO REGIONAL</w:t>
                    </w:r>
                    <w:r w:rsidRPr="0037441E"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INDÍGENA DEL</w:t>
                    </w:r>
                    <w:r w:rsidRPr="0037441E"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CAUCA –</w:t>
                    </w:r>
                    <w:r w:rsidRPr="0037441E"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>CRIC</w:t>
                    </w:r>
                  </w:p>
                  <w:p w14:paraId="28A1C904" w14:textId="77777777" w:rsidR="0037441E" w:rsidRPr="0037441E" w:rsidRDefault="0037441E" w:rsidP="0037441E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7441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AUTORIDAD </w:t>
                    </w:r>
                    <w:r w:rsidRPr="0037441E"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TRADICIONAL</w:t>
                    </w:r>
                  </w:p>
                  <w:p w14:paraId="61A95C1E" w14:textId="77777777" w:rsidR="0037441E" w:rsidRPr="0037441E" w:rsidRDefault="0037441E" w:rsidP="0037441E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Resolución </w:t>
                    </w:r>
                    <w:proofErr w:type="spellStart"/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37441E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025</w:t>
                    </w:r>
                    <w:r w:rsidRPr="0037441E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del</w:t>
                    </w:r>
                    <w:r w:rsidRPr="0037441E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  <w:r w:rsidRPr="0037441E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de</w:t>
                    </w:r>
                    <w:r w:rsidRPr="0037441E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junio de</w:t>
                    </w:r>
                    <w:r w:rsidRPr="0037441E">
                      <w:rPr>
                        <w:rFonts w:ascii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1999.</w:t>
                    </w:r>
                  </w:p>
                  <w:p w14:paraId="393FD78C" w14:textId="77777777" w:rsidR="0037441E" w:rsidRPr="0037441E" w:rsidRDefault="0037441E" w:rsidP="0037441E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Dirección</w:t>
                    </w:r>
                    <w:r w:rsidRPr="0037441E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General de</w:t>
                    </w:r>
                    <w:r w:rsidRPr="0037441E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Asuntos Indígenas del</w:t>
                    </w:r>
                    <w:r w:rsidRPr="0037441E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Ministerio</w:t>
                    </w:r>
                    <w:r w:rsidRPr="0037441E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del</w:t>
                    </w:r>
                    <w:r w:rsidRPr="0037441E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Interior</w:t>
                    </w:r>
                    <w:r w:rsidRPr="0037441E">
                      <w:rPr>
                        <w:rFonts w:ascii="Arial" w:hAnsi="Arial" w:cs="Arial"/>
                        <w:spacing w:val="4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Nit</w:t>
                    </w:r>
                    <w:proofErr w:type="spellEnd"/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: 817.002.466-1</w:t>
                    </w:r>
                  </w:p>
                  <w:p w14:paraId="613CD7DF" w14:textId="77777777" w:rsidR="0037441E" w:rsidRPr="0037441E" w:rsidRDefault="0037441E" w:rsidP="0037441E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PROGRAMA ECONÓMICO</w:t>
                    </w:r>
                    <w:r w:rsidRPr="0037441E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AMBIENTAL</w:t>
                    </w:r>
                    <w:r w:rsidRPr="0037441E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37441E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7441E"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t>PEA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C29A" w14:textId="77777777" w:rsidR="004825D1" w:rsidRDefault="004825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2298"/>
    <w:multiLevelType w:val="hybridMultilevel"/>
    <w:tmpl w:val="C4347E0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0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EB"/>
    <w:rsid w:val="001213E9"/>
    <w:rsid w:val="00134CD5"/>
    <w:rsid w:val="00187987"/>
    <w:rsid w:val="00206C16"/>
    <w:rsid w:val="0029377E"/>
    <w:rsid w:val="002B749A"/>
    <w:rsid w:val="0037441E"/>
    <w:rsid w:val="0046102C"/>
    <w:rsid w:val="004825D1"/>
    <w:rsid w:val="004A51C8"/>
    <w:rsid w:val="005A6475"/>
    <w:rsid w:val="005C658F"/>
    <w:rsid w:val="006127BF"/>
    <w:rsid w:val="00652397"/>
    <w:rsid w:val="00813B24"/>
    <w:rsid w:val="0082534A"/>
    <w:rsid w:val="00830444"/>
    <w:rsid w:val="008712DC"/>
    <w:rsid w:val="0088240A"/>
    <w:rsid w:val="008865EB"/>
    <w:rsid w:val="008D17A7"/>
    <w:rsid w:val="008D5E15"/>
    <w:rsid w:val="00942E1E"/>
    <w:rsid w:val="00A5511C"/>
    <w:rsid w:val="00BC198B"/>
    <w:rsid w:val="00BF5EEB"/>
    <w:rsid w:val="00CA225F"/>
    <w:rsid w:val="00D538AE"/>
    <w:rsid w:val="00D6159E"/>
    <w:rsid w:val="00DA689C"/>
    <w:rsid w:val="00DD4E6A"/>
    <w:rsid w:val="00DF2AC3"/>
    <w:rsid w:val="00ED22AB"/>
    <w:rsid w:val="00F74E29"/>
    <w:rsid w:val="00F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FD78"/>
  <w15:chartTrackingRefBased/>
  <w15:docId w15:val="{C02D5FBF-20B5-455A-BCFE-3B5B335E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65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8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6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8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D4E6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3"/>
      <w:szCs w:val="1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4E6A"/>
    <w:rPr>
      <w:rFonts w:ascii="Arial MT" w:eastAsia="Arial MT" w:hAnsi="Arial MT" w:cs="Arial MT"/>
      <w:sz w:val="13"/>
      <w:szCs w:val="13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213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3E9"/>
  </w:style>
  <w:style w:type="paragraph" w:styleId="Piedepgina">
    <w:name w:val="footer"/>
    <w:basedOn w:val="Normal"/>
    <w:link w:val="PiedepginaCar"/>
    <w:uiPriority w:val="99"/>
    <w:unhideWhenUsed/>
    <w:rsid w:val="001213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3E9"/>
  </w:style>
  <w:style w:type="paragraph" w:styleId="Sinespaciado">
    <w:name w:val="No Spacing"/>
    <w:uiPriority w:val="1"/>
    <w:qFormat/>
    <w:rsid w:val="00374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Carreño</dc:creator>
  <cp:keywords/>
  <dc:description/>
  <cp:lastModifiedBy>Lizeth carolina Paz velasquez</cp:lastModifiedBy>
  <cp:revision>8</cp:revision>
  <dcterms:created xsi:type="dcterms:W3CDTF">2025-10-22T15:12:00Z</dcterms:created>
  <dcterms:modified xsi:type="dcterms:W3CDTF">2025-12-15T15:54:00Z</dcterms:modified>
</cp:coreProperties>
</file>